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F96BE" w14:textId="570C1209" w:rsidR="00521968" w:rsidRPr="00E67C05" w:rsidRDefault="00DF165B" w:rsidP="00DF165B">
      <w:pPr>
        <w:tabs>
          <w:tab w:val="left" w:pos="1980"/>
          <w:tab w:val="left" w:pos="3420"/>
        </w:tabs>
        <w:spacing w:line="320" w:lineRule="exact"/>
        <w:jc w:val="left"/>
        <w:rPr>
          <w:rFonts w:ascii="游ゴシック" w:eastAsia="游ゴシック" w:hAnsi="游ゴシック"/>
          <w:b/>
          <w:szCs w:val="21"/>
          <w:u w:val="single"/>
          <w:shd w:val="pct15" w:color="auto" w:fill="FFFFFF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Cs w:val="21"/>
        </w:rPr>
        <w:t>特定非営利活動</w:t>
      </w:r>
      <w:r w:rsidR="00521968" w:rsidRPr="00E67C05">
        <w:rPr>
          <w:rFonts w:ascii="游ゴシック" w:eastAsia="游ゴシック" w:hAnsi="游ゴシック" w:hint="eastAsia"/>
          <w:szCs w:val="21"/>
        </w:rPr>
        <w:t xml:space="preserve">法人キャンサーネットジャパン </w:t>
      </w:r>
      <w:r w:rsidR="00410E3B" w:rsidRPr="00E67C05">
        <w:rPr>
          <w:rFonts w:ascii="游ゴシック" w:eastAsia="游ゴシック" w:hAnsi="游ゴシック" w:hint="eastAsia"/>
          <w:szCs w:val="21"/>
        </w:rPr>
        <w:t>御中</w:t>
      </w:r>
      <w:r>
        <w:rPr>
          <w:rFonts w:ascii="游ゴシック" w:eastAsia="游ゴシック" w:hAnsi="游ゴシック" w:hint="eastAsia"/>
          <w:szCs w:val="21"/>
        </w:rPr>
        <w:t xml:space="preserve">　　　　　　　</w:t>
      </w:r>
      <w:r w:rsidR="00E419F6" w:rsidRPr="00E67C05">
        <w:rPr>
          <w:rFonts w:ascii="游ゴシック" w:eastAsia="游ゴシック" w:hAnsi="游ゴシック"/>
          <w:szCs w:val="21"/>
        </w:rPr>
        <w:t xml:space="preserve"> </w:t>
      </w:r>
      <w:r w:rsidR="00521968" w:rsidRPr="00E67C05">
        <w:rPr>
          <w:rFonts w:ascii="游ゴシック" w:eastAsia="游ゴシック" w:hAnsi="游ゴシック" w:hint="eastAsia"/>
          <w:szCs w:val="21"/>
        </w:rPr>
        <w:t xml:space="preserve">　　</w:t>
      </w:r>
      <w:r w:rsidR="00381C1D">
        <w:rPr>
          <w:rFonts w:ascii="游ゴシック" w:eastAsia="游ゴシック" w:hAnsi="游ゴシック" w:hint="eastAsia"/>
          <w:szCs w:val="21"/>
        </w:rPr>
        <w:t xml:space="preserve">　　　　</w:t>
      </w:r>
      <w:r w:rsidR="00521968" w:rsidRPr="00E67C05">
        <w:rPr>
          <w:rFonts w:ascii="游ゴシック" w:eastAsia="游ゴシック" w:hAnsi="游ゴシック" w:hint="eastAsia"/>
          <w:b/>
          <w:szCs w:val="21"/>
          <w:u w:val="single"/>
          <w:shd w:val="pct15" w:color="auto" w:fill="FFFFFF"/>
        </w:rPr>
        <w:t>送付先：</w:t>
      </w:r>
      <w:r w:rsidR="00E419F6" w:rsidRPr="00E67C05">
        <w:rPr>
          <w:rFonts w:ascii="游ゴシック" w:eastAsia="游ゴシック" w:hAnsi="游ゴシック" w:cstheme="majorHAnsi"/>
          <w:b/>
          <w:szCs w:val="21"/>
          <w:u w:val="single"/>
          <w:shd w:val="pct15" w:color="auto" w:fill="FFFFFF"/>
        </w:rPr>
        <w:t>info@cancernet.jp</w:t>
      </w:r>
    </w:p>
    <w:p w14:paraId="1876A961" w14:textId="77777777" w:rsidR="00521968" w:rsidRPr="00E67C05" w:rsidRDefault="00521968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b/>
          <w:szCs w:val="21"/>
          <w:u w:val="single"/>
        </w:rPr>
      </w:pPr>
    </w:p>
    <w:p w14:paraId="1B4CA41D" w14:textId="77777777" w:rsidR="00521968" w:rsidRPr="00E67C05" w:rsidRDefault="00521968" w:rsidP="00E67C05">
      <w:pPr>
        <w:spacing w:line="320" w:lineRule="exact"/>
        <w:jc w:val="center"/>
        <w:rPr>
          <w:rFonts w:ascii="游ゴシック" w:eastAsia="游ゴシック" w:hAnsi="游ゴシック"/>
          <w:kern w:val="0"/>
          <w:szCs w:val="21"/>
        </w:rPr>
      </w:pPr>
      <w:r w:rsidRPr="00E67C05">
        <w:rPr>
          <w:rFonts w:ascii="游ゴシック" w:eastAsia="游ゴシック" w:hAnsi="游ゴシック" w:hint="eastAsia"/>
          <w:kern w:val="0"/>
          <w:szCs w:val="21"/>
        </w:rPr>
        <w:t>＜</w:t>
      </w:r>
      <w:r w:rsidRPr="00E67C05">
        <w:rPr>
          <w:rFonts w:ascii="游ゴシック" w:eastAsia="游ゴシック" w:hAnsi="游ゴシック" w:hint="eastAsia"/>
          <w:kern w:val="0"/>
          <w:szCs w:val="21"/>
          <w:u w:val="single"/>
        </w:rPr>
        <w:t>催事（セミナー・シンポジウム等）後援</w:t>
      </w:r>
      <w:r w:rsidR="00475ED6" w:rsidRPr="00E67C05">
        <w:rPr>
          <w:rFonts w:ascii="游ゴシック" w:eastAsia="游ゴシック" w:hAnsi="游ゴシック" w:hint="eastAsia"/>
          <w:kern w:val="0"/>
          <w:szCs w:val="21"/>
          <w:u w:val="single"/>
        </w:rPr>
        <w:t>・広報</w:t>
      </w:r>
      <w:r w:rsidR="00F758E4" w:rsidRPr="00E67C05">
        <w:rPr>
          <w:rFonts w:ascii="游ゴシック" w:eastAsia="游ゴシック" w:hAnsi="游ゴシック" w:hint="eastAsia"/>
          <w:kern w:val="0"/>
          <w:szCs w:val="21"/>
          <w:u w:val="single"/>
        </w:rPr>
        <w:t>申請</w:t>
      </w:r>
      <w:r w:rsidRPr="00E67C05">
        <w:rPr>
          <w:rFonts w:ascii="游ゴシック" w:eastAsia="游ゴシック" w:hAnsi="游ゴシック" w:hint="eastAsia"/>
          <w:kern w:val="0"/>
          <w:szCs w:val="21"/>
          <w:u w:val="single"/>
        </w:rPr>
        <w:t>書</w:t>
      </w:r>
      <w:r w:rsidRPr="00E67C05">
        <w:rPr>
          <w:rFonts w:ascii="游ゴシック" w:eastAsia="游ゴシック" w:hAnsi="游ゴシック" w:hint="eastAsia"/>
          <w:kern w:val="0"/>
          <w:szCs w:val="21"/>
        </w:rPr>
        <w:t>＞</w:t>
      </w:r>
    </w:p>
    <w:p w14:paraId="5BB9DD0F" w14:textId="1163502A" w:rsidR="001B79E3" w:rsidRPr="00E67C05" w:rsidRDefault="00410E3B" w:rsidP="00E67C05">
      <w:pPr>
        <w:tabs>
          <w:tab w:val="left" w:pos="1980"/>
          <w:tab w:val="left" w:pos="3420"/>
        </w:tabs>
        <w:spacing w:line="320" w:lineRule="exact"/>
        <w:jc w:val="center"/>
        <w:rPr>
          <w:rFonts w:ascii="游ゴシック" w:eastAsia="游ゴシック" w:hAnsi="游ゴシック"/>
          <w:szCs w:val="21"/>
        </w:rPr>
      </w:pPr>
      <w:r w:rsidRPr="00E67C05">
        <w:rPr>
          <w:rFonts w:ascii="游ゴシック" w:eastAsia="游ゴシック" w:hAnsi="游ゴシック" w:hint="eastAsia"/>
          <w:szCs w:val="21"/>
        </w:rPr>
        <w:t>貴法人の</w:t>
      </w:r>
      <w:r w:rsidR="00B2411C" w:rsidRPr="00E67C05">
        <w:rPr>
          <w:rFonts w:ascii="游ゴシック" w:eastAsia="游ゴシック" w:hAnsi="游ゴシック" w:hint="eastAsia"/>
          <w:szCs w:val="21"/>
        </w:rPr>
        <w:t>【</w:t>
      </w:r>
      <w:r w:rsidR="00E67C05" w:rsidRPr="00E67C05">
        <w:rPr>
          <w:rFonts w:ascii="游ゴシック" w:eastAsia="游ゴシック" w:hAnsi="游ゴシック" w:hint="eastAsia"/>
          <w:szCs w:val="21"/>
        </w:rPr>
        <w:t xml:space="preserve">　</w:t>
      </w:r>
      <w:r w:rsidR="00E419F6" w:rsidRPr="00E67C05">
        <w:rPr>
          <w:rFonts w:ascii="游ゴシック" w:eastAsia="游ゴシック" w:hAnsi="游ゴシック" w:hint="eastAsia"/>
          <w:szCs w:val="21"/>
        </w:rPr>
        <w:t>後援</w:t>
      </w:r>
      <w:r w:rsidR="00E67C05" w:rsidRPr="00E67C05">
        <w:rPr>
          <w:rFonts w:ascii="游ゴシック" w:eastAsia="游ゴシック" w:hAnsi="游ゴシック" w:hint="eastAsia"/>
          <w:szCs w:val="21"/>
        </w:rPr>
        <w:t xml:space="preserve">　・　広報　</w:t>
      </w:r>
      <w:r w:rsidR="00E419F6" w:rsidRPr="00E67C05">
        <w:rPr>
          <w:rFonts w:ascii="游ゴシック" w:eastAsia="游ゴシック" w:hAnsi="游ゴシック" w:hint="eastAsia"/>
          <w:szCs w:val="21"/>
        </w:rPr>
        <w:t>】</w:t>
      </w:r>
      <w:r w:rsidRPr="00E67C05">
        <w:rPr>
          <w:rFonts w:ascii="游ゴシック" w:eastAsia="游ゴシック" w:hAnsi="游ゴシック" w:hint="eastAsia"/>
          <w:szCs w:val="21"/>
        </w:rPr>
        <w:t>を希望いたします。</w:t>
      </w:r>
      <w:r w:rsidR="00E67C05" w:rsidRPr="00E67C05">
        <w:rPr>
          <w:rFonts w:ascii="游ゴシック" w:eastAsia="游ゴシック" w:hAnsi="游ゴシック" w:hint="eastAsia"/>
          <w:szCs w:val="21"/>
        </w:rPr>
        <w:t>(希望する方に〇をしてください。</w:t>
      </w:r>
    </w:p>
    <w:p w14:paraId="2A0721FE" w14:textId="77777777" w:rsidR="00E67C05" w:rsidRPr="00E67C05" w:rsidRDefault="00E67C05" w:rsidP="00E67C05">
      <w:pPr>
        <w:tabs>
          <w:tab w:val="left" w:pos="1980"/>
          <w:tab w:val="left" w:pos="3420"/>
        </w:tabs>
        <w:spacing w:line="320" w:lineRule="exact"/>
        <w:jc w:val="center"/>
        <w:rPr>
          <w:rFonts w:ascii="游ゴシック" w:eastAsia="游ゴシック" w:hAnsi="游ゴシック"/>
          <w:szCs w:val="21"/>
        </w:rPr>
      </w:pPr>
    </w:p>
    <w:p w14:paraId="4D6FE1E8" w14:textId="587136B2" w:rsidR="00B2411C" w:rsidRPr="00E67C05" w:rsidRDefault="00EE2F4C" w:rsidP="00E67C05">
      <w:pPr>
        <w:tabs>
          <w:tab w:val="left" w:pos="1980"/>
          <w:tab w:val="left" w:pos="3420"/>
        </w:tabs>
        <w:spacing w:line="320" w:lineRule="exact"/>
        <w:ind w:left="193" w:hangingChars="100" w:hanging="193"/>
        <w:jc w:val="left"/>
        <w:rPr>
          <w:rFonts w:ascii="游ゴシック" w:eastAsia="游ゴシック" w:hAnsi="游ゴシック"/>
          <w:szCs w:val="21"/>
        </w:rPr>
      </w:pPr>
      <w:r w:rsidRPr="00E67C05">
        <w:rPr>
          <w:rFonts w:ascii="游ゴシック" w:eastAsia="游ゴシック" w:hAnsi="游ゴシック" w:hint="eastAsia"/>
          <w:szCs w:val="21"/>
        </w:rPr>
        <w:t>＊申請時には</w:t>
      </w:r>
      <w:r w:rsidR="001B79E3" w:rsidRPr="00E67C05">
        <w:rPr>
          <w:rFonts w:ascii="游ゴシック" w:eastAsia="游ゴシック" w:hAnsi="游ゴシック" w:hint="eastAsia"/>
          <w:szCs w:val="21"/>
        </w:rPr>
        <w:t>本申請書と併せて、</w:t>
      </w:r>
      <w:r w:rsidR="001B79E3" w:rsidRPr="00E67C05">
        <w:rPr>
          <w:rFonts w:ascii="游ゴシック" w:eastAsia="游ゴシック" w:hAnsi="游ゴシック" w:hint="eastAsia"/>
          <w:color w:val="FF0000"/>
          <w:szCs w:val="21"/>
        </w:rPr>
        <w:t>企画内容が具体的にわかるもの（チラシや企画書等）</w:t>
      </w:r>
      <w:r w:rsidR="001B79E3" w:rsidRPr="00E67C05">
        <w:rPr>
          <w:rFonts w:ascii="游ゴシック" w:eastAsia="游ゴシック" w:hAnsi="游ゴシック" w:hint="eastAsia"/>
          <w:szCs w:val="21"/>
        </w:rPr>
        <w:t>をご添付いただきますようお願いいたします。</w:t>
      </w:r>
      <w:r w:rsidR="001B79E3" w:rsidRPr="00E67C05">
        <w:rPr>
          <w:rFonts w:ascii="游ゴシック" w:eastAsia="游ゴシック" w:hAnsi="游ゴシック" w:hint="eastAsia"/>
          <w:color w:val="FF0000"/>
          <w:szCs w:val="21"/>
        </w:rPr>
        <w:t>回答まで2日～1週間のお時間がかかります</w:t>
      </w:r>
      <w:r w:rsidR="001B79E3" w:rsidRPr="00E67C05">
        <w:rPr>
          <w:rFonts w:ascii="游ゴシック" w:eastAsia="游ゴシック" w:hAnsi="游ゴシック" w:hint="eastAsia"/>
          <w:szCs w:val="21"/>
        </w:rPr>
        <w:t>が</w:t>
      </w:r>
      <w:r w:rsidRPr="00E67C05">
        <w:rPr>
          <w:rFonts w:ascii="游ゴシック" w:eastAsia="游ゴシック" w:hAnsi="游ゴシック" w:hint="eastAsia"/>
          <w:szCs w:val="21"/>
        </w:rPr>
        <w:t>、</w:t>
      </w:r>
      <w:r w:rsidR="001B79E3" w:rsidRPr="00E67C05">
        <w:rPr>
          <w:rFonts w:ascii="游ゴシック" w:eastAsia="游ゴシック" w:hAnsi="游ゴシック" w:hint="eastAsia"/>
          <w:szCs w:val="21"/>
        </w:rPr>
        <w:t>ご了承ください。</w:t>
      </w:r>
    </w:p>
    <w:p w14:paraId="1BEDFC47" w14:textId="77777777" w:rsidR="00E67C05" w:rsidRPr="00E67C05" w:rsidRDefault="00E67C05" w:rsidP="00E67C05">
      <w:pPr>
        <w:tabs>
          <w:tab w:val="left" w:pos="1980"/>
          <w:tab w:val="left" w:pos="3420"/>
        </w:tabs>
        <w:spacing w:line="320" w:lineRule="exact"/>
        <w:ind w:left="193" w:hangingChars="100" w:hanging="193"/>
        <w:jc w:val="left"/>
        <w:rPr>
          <w:rFonts w:ascii="游ゴシック" w:eastAsia="游ゴシック" w:hAnsi="游ゴシック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83"/>
        <w:gridCol w:w="7371"/>
      </w:tblGrid>
      <w:tr w:rsidR="00410E3B" w:rsidRPr="00E67C05" w14:paraId="499687F5" w14:textId="77777777" w:rsidTr="006771AB">
        <w:trPr>
          <w:trHeight w:val="548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6C6D" w14:textId="77777777" w:rsidR="00410E3B" w:rsidRPr="00E67C05" w:rsidRDefault="00410E3B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主催団体名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E880F" w14:textId="046ED343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</w:pPr>
          </w:p>
        </w:tc>
      </w:tr>
      <w:tr w:rsidR="00410E3B" w:rsidRPr="00E67C05" w14:paraId="4E638207" w14:textId="77777777" w:rsidTr="006771AB">
        <w:trPr>
          <w:trHeight w:val="7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9A0C" w14:textId="77777777" w:rsidR="00410E3B" w:rsidRPr="00E67C05" w:rsidRDefault="00521968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823E" w14:textId="77777777" w:rsidR="00410E3B" w:rsidRPr="00E67C05" w:rsidRDefault="00521968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〒</w:t>
            </w:r>
          </w:p>
          <w:p w14:paraId="08A57418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  <w:vertAlign w:val="superscript"/>
              </w:rPr>
            </w:pPr>
          </w:p>
        </w:tc>
      </w:tr>
      <w:tr w:rsidR="00410E3B" w:rsidRPr="00E67C05" w14:paraId="6FEE0CD5" w14:textId="77777777" w:rsidTr="006771AB">
        <w:trPr>
          <w:trHeight w:val="53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210E" w14:textId="77777777" w:rsidR="00410E3B" w:rsidRPr="00E67C05" w:rsidRDefault="00521968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001D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10E3B" w:rsidRPr="00E67C05" w14:paraId="2FB3CDD8" w14:textId="77777777" w:rsidTr="006771AB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3F58" w14:textId="425C4421" w:rsidR="00410E3B" w:rsidRPr="00E67C05" w:rsidRDefault="00E67C05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部署名・担当者名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CAA4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10E3B" w:rsidRPr="00E67C05" w14:paraId="0A43074F" w14:textId="77777777" w:rsidTr="006771AB">
        <w:trPr>
          <w:trHeight w:val="63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B043" w14:textId="77777777" w:rsidR="00410E3B" w:rsidRPr="00E67C05" w:rsidRDefault="00410E3B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担当者連絡先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2B72E" w14:textId="77777777" w:rsidR="00521968" w:rsidRPr="00E67C05" w:rsidRDefault="00410E3B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Tel</w:t>
            </w:r>
            <w:r w:rsidR="00521968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：　　　　　　　　　　　　.</w:t>
            </w:r>
            <w:r w:rsidR="00521968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>Fax：</w:t>
            </w:r>
            <w:r w:rsidR="00521968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  <w:u w:val="single"/>
              </w:rPr>
              <w:t xml:space="preserve">　　　　　　　　　　　　.</w:t>
            </w:r>
          </w:p>
          <w:p w14:paraId="72AA4C6E" w14:textId="77777777" w:rsidR="00410E3B" w:rsidRPr="00E67C05" w:rsidRDefault="00410E3B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E-mail：</w:t>
            </w:r>
          </w:p>
        </w:tc>
      </w:tr>
    </w:tbl>
    <w:p w14:paraId="487C122D" w14:textId="77777777" w:rsidR="00410E3B" w:rsidRPr="00E67C05" w:rsidRDefault="00410E3B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3"/>
        <w:gridCol w:w="7371"/>
      </w:tblGrid>
      <w:tr w:rsidR="00410E3B" w:rsidRPr="00E67C05" w14:paraId="3D4F455E" w14:textId="77777777" w:rsidTr="00381C1D">
        <w:trPr>
          <w:trHeight w:val="504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3631" w14:textId="77777777" w:rsidR="00410E3B" w:rsidRPr="00E67C05" w:rsidRDefault="00410E3B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催　事　名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5DA94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E475A7" w:rsidRPr="00E67C05" w14:paraId="3248A377" w14:textId="77777777" w:rsidTr="00E475A7">
        <w:trPr>
          <w:trHeight w:val="54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0CAE" w14:textId="77777777" w:rsidR="00E475A7" w:rsidRPr="00E67C05" w:rsidRDefault="00E475A7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日時／会場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42769" w14:textId="69F8B699" w:rsidR="00E475A7" w:rsidRPr="00E67C05" w:rsidRDefault="00E475A7" w:rsidP="00E67C05">
            <w:pPr>
              <w:widowControl/>
              <w:spacing w:line="320" w:lineRule="exact"/>
              <w:ind w:firstLineChars="100" w:firstLine="193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="00E419F6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年　</w:t>
            </w:r>
            <w:r w:rsidR="00EC5C7A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月　　</w:t>
            </w:r>
            <w:r w:rsidR="00EC5C7A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日　（</w:t>
            </w:r>
            <w:r w:rsidR="00EC5C7A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）　／</w:t>
            </w:r>
          </w:p>
        </w:tc>
      </w:tr>
      <w:tr w:rsidR="00410E3B" w:rsidRPr="00E67C05" w14:paraId="749E70A1" w14:textId="77777777" w:rsidTr="001B79E3">
        <w:trPr>
          <w:trHeight w:val="51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3C82D" w14:textId="6AD95AD8" w:rsidR="00410E3B" w:rsidRPr="00E67C05" w:rsidRDefault="00410E3B" w:rsidP="00381C1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趣旨及び目的</w:t>
            </w:r>
            <w:r w:rsidR="00381C1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(</w:t>
            </w:r>
            <w:r w:rsidR="001B79E3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簡潔に</w:t>
            </w:r>
            <w:r w:rsidR="00381C1D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)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325D0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10E3B" w:rsidRPr="00E67C05" w14:paraId="56B9C3F2" w14:textId="77777777" w:rsidTr="001B79E3">
        <w:trPr>
          <w:trHeight w:val="54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3C90B" w14:textId="77777777" w:rsidR="00410E3B" w:rsidRPr="00E67C05" w:rsidRDefault="00410E3B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他の共催団体等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B53E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10E3B" w:rsidRPr="00E67C05" w14:paraId="6BB2A3FB" w14:textId="77777777" w:rsidTr="001B79E3">
        <w:trPr>
          <w:trHeight w:val="568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EEC23" w14:textId="77777777" w:rsidR="00410E3B" w:rsidRPr="00E67C05" w:rsidRDefault="00410E3B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他の後援団体等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5D0A7" w14:textId="77777777" w:rsidR="00C57514" w:rsidRPr="00E67C05" w:rsidRDefault="00C57514" w:rsidP="00E67C05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10E3B" w:rsidRPr="00E67C05" w14:paraId="620FED17" w14:textId="77777777" w:rsidTr="00521968">
        <w:trPr>
          <w:trHeight w:val="45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C434" w14:textId="2198C15A" w:rsidR="00410E3B" w:rsidRPr="00E67C05" w:rsidRDefault="00410E3B" w:rsidP="00C601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参加対象者</w:t>
            </w:r>
            <w:r w:rsidR="00C601A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(人数)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C7A6" w14:textId="77777777" w:rsidR="00410E3B" w:rsidRPr="00E67C05" w:rsidRDefault="00410E3B" w:rsidP="00E67C05">
            <w:pPr>
              <w:widowControl/>
              <w:spacing w:line="320" w:lineRule="exact"/>
              <w:jc w:val="right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　　　　　　　　　　　　　　　　　　　　 （　　</w:t>
            </w:r>
            <w:r w:rsidR="00C57514"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　人）</w:t>
            </w:r>
          </w:p>
        </w:tc>
      </w:tr>
      <w:tr w:rsidR="00154712" w:rsidRPr="00E67C05" w14:paraId="1B50AC3D" w14:textId="77777777" w:rsidTr="00F748C1">
        <w:trPr>
          <w:trHeight w:val="59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777A1" w14:textId="77777777" w:rsidR="00154712" w:rsidRPr="00E67C05" w:rsidRDefault="00154712" w:rsidP="00E67C05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参加費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52105" w14:textId="74D957FD" w:rsidR="00154712" w:rsidRPr="00E67C05" w:rsidRDefault="00154712" w:rsidP="00381C1D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有料（　　</w:t>
            </w:r>
            <w:r w:rsidR="00C601A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　　　　円）　・</w:t>
            </w:r>
            <w:r w:rsidR="00C601A8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</w:t>
            </w:r>
            <w:r w:rsidRPr="00E67C05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無料</w:t>
            </w:r>
          </w:p>
        </w:tc>
      </w:tr>
    </w:tbl>
    <w:p w14:paraId="05E6DF2A" w14:textId="12DE927C" w:rsidR="00410E3B" w:rsidRPr="00E67C05" w:rsidRDefault="00410E3B" w:rsidP="00E67C05">
      <w:pPr>
        <w:tabs>
          <w:tab w:val="left" w:pos="1980"/>
          <w:tab w:val="left" w:pos="3420"/>
        </w:tabs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※下記</w:t>
      </w:r>
      <w:r w:rsidR="00042919">
        <w:rPr>
          <w:rFonts w:ascii="游ゴシック" w:eastAsia="游ゴシック" w:hAnsi="游ゴシック" w:hint="eastAsia"/>
          <w:sz w:val="20"/>
          <w:szCs w:val="21"/>
        </w:rPr>
        <w:t>を</w:t>
      </w:r>
      <w:r w:rsidRPr="00E67C05">
        <w:rPr>
          <w:rFonts w:ascii="游ゴシック" w:eastAsia="游ゴシック" w:hAnsi="游ゴシック" w:hint="eastAsia"/>
          <w:sz w:val="20"/>
          <w:szCs w:val="21"/>
        </w:rPr>
        <w:t>ご確認の上、該当するチェック項目に、</w:t>
      </w:r>
      <w:r w:rsidRPr="00E67C05">
        <w:rPr>
          <w:rFonts w:ascii="Segoe UI Symbol" w:eastAsia="游ゴシック" w:hAnsi="Segoe UI Symbol" w:cs="Segoe UI Symbol"/>
          <w:sz w:val="20"/>
          <w:szCs w:val="21"/>
        </w:rPr>
        <w:t>☑</w:t>
      </w:r>
      <w:r w:rsidRPr="00E67C05">
        <w:rPr>
          <w:rFonts w:ascii="游ゴシック" w:eastAsia="游ゴシック" w:hAnsi="游ゴシック" w:hint="eastAsia"/>
          <w:sz w:val="20"/>
          <w:szCs w:val="21"/>
        </w:rPr>
        <w:t>をご記入ください。</w:t>
      </w:r>
    </w:p>
    <w:p w14:paraId="050C112D" w14:textId="0AEE62A7" w:rsidR="00410E3B" w:rsidRPr="00E67C05" w:rsidRDefault="00410E3B" w:rsidP="00E67C05">
      <w:pPr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当団体および当催事は、公</w:t>
      </w:r>
      <w:r w:rsidR="00C57514" w:rsidRPr="00E67C05">
        <w:rPr>
          <w:rFonts w:ascii="游ゴシック" w:eastAsia="游ゴシック" w:hAnsi="游ゴシック" w:hint="eastAsia"/>
          <w:sz w:val="20"/>
          <w:szCs w:val="21"/>
        </w:rPr>
        <w:t>序良俗に反するものではありません。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　　　　　　　　　　　　　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73555102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601A8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はい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876236840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いいえ</w:t>
      </w:r>
    </w:p>
    <w:p w14:paraId="3AFB8BD3" w14:textId="08E660D2" w:rsidR="00410E3B" w:rsidRPr="00E67C05" w:rsidRDefault="00410E3B" w:rsidP="00E67C05">
      <w:pPr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特定の政党、宗教団体等が</w:t>
      </w:r>
      <w:r w:rsidR="00C57514" w:rsidRPr="00E67C05">
        <w:rPr>
          <w:rFonts w:ascii="游ゴシック" w:eastAsia="游ゴシック" w:hAnsi="游ゴシック" w:hint="eastAsia"/>
          <w:sz w:val="20"/>
          <w:szCs w:val="21"/>
        </w:rPr>
        <w:t>政治活動、布教等を目的として実施する催事ではありません。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　　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179342723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はい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3775276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いいえ</w:t>
      </w:r>
    </w:p>
    <w:p w14:paraId="5F2FF91D" w14:textId="294A02FF" w:rsidR="00410E3B" w:rsidRPr="00E67C05" w:rsidRDefault="00410E3B" w:rsidP="00E67C05">
      <w:pPr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特定の商品の物販を目的と</w:t>
      </w:r>
      <w:r w:rsidR="00E67C05" w:rsidRPr="00E67C05">
        <w:rPr>
          <w:rFonts w:ascii="游ゴシック" w:eastAsia="游ゴシック" w:hAnsi="游ゴシック" w:hint="eastAsia"/>
          <w:sz w:val="20"/>
          <w:szCs w:val="21"/>
        </w:rPr>
        <w:t>した催事ではありません。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　　　　　　　　　　　　　　　　　　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175465625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はい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484249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いいえ</w:t>
      </w:r>
    </w:p>
    <w:p w14:paraId="4E74C5A5" w14:textId="194595CB" w:rsidR="00C57514" w:rsidRPr="00E67C05" w:rsidRDefault="00410E3B" w:rsidP="00E67C05">
      <w:pPr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薬事法上未承認である特定の医薬品・機器等を宣伝または物販が目的の催事ではありません。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286813584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はい</w:t>
      </w:r>
      <w:r w:rsidR="00E67C05">
        <w:rPr>
          <w:rFonts w:ascii="游ゴシック" w:eastAsia="游ゴシック" w:hAnsi="游ゴシック" w:hint="eastAsia"/>
          <w:sz w:val="20"/>
          <w:szCs w:val="21"/>
        </w:rPr>
        <w:t xml:space="preserve">　</w:t>
      </w:r>
      <w:sdt>
        <w:sdtPr>
          <w:rPr>
            <w:rFonts w:ascii="游ゴシック" w:eastAsia="游ゴシック" w:hAnsi="游ゴシック" w:hint="eastAsia"/>
            <w:sz w:val="20"/>
            <w:szCs w:val="21"/>
          </w:rPr>
          <w:id w:val="-112923331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042919">
            <w:rPr>
              <w:rFonts w:ascii="ＭＳ ゴシック" w:eastAsia="ＭＳ ゴシック" w:hAnsi="ＭＳ ゴシック" w:hint="eastAsia"/>
              <w:sz w:val="20"/>
              <w:szCs w:val="21"/>
            </w:rPr>
            <w:t>☐</w:t>
          </w:r>
        </w:sdtContent>
      </w:sdt>
      <w:r w:rsidRPr="00E67C05">
        <w:rPr>
          <w:rFonts w:ascii="游ゴシック" w:eastAsia="游ゴシック" w:hAnsi="游ゴシック" w:hint="eastAsia"/>
          <w:sz w:val="20"/>
          <w:szCs w:val="21"/>
        </w:rPr>
        <w:t>いいえ</w:t>
      </w:r>
    </w:p>
    <w:p w14:paraId="70CF2B4C" w14:textId="77777777" w:rsidR="00410E3B" w:rsidRPr="00E67C05" w:rsidRDefault="00DA4402" w:rsidP="00E67C05">
      <w:pPr>
        <w:tabs>
          <w:tab w:val="left" w:pos="1980"/>
          <w:tab w:val="left" w:pos="3420"/>
        </w:tabs>
        <w:spacing w:line="320" w:lineRule="exact"/>
        <w:jc w:val="left"/>
        <w:rPr>
          <w:rFonts w:ascii="游ゴシック" w:eastAsia="游ゴシック" w:hAnsi="游ゴシック"/>
          <w:sz w:val="20"/>
          <w:szCs w:val="21"/>
        </w:rPr>
      </w:pPr>
      <w:r w:rsidRPr="00E67C05">
        <w:rPr>
          <w:rFonts w:ascii="游ゴシック" w:eastAsia="游ゴシック" w:hAnsi="游ゴシック" w:hint="eastAsia"/>
          <w:sz w:val="20"/>
          <w:szCs w:val="21"/>
        </w:rPr>
        <w:t>以上、記載した内容に相違ありません</w:t>
      </w:r>
      <w:r w:rsidR="00410E3B" w:rsidRPr="00E67C05">
        <w:rPr>
          <w:rFonts w:ascii="游ゴシック" w:eastAsia="游ゴシック" w:hAnsi="游ゴシック" w:hint="eastAsia"/>
          <w:sz w:val="20"/>
          <w:szCs w:val="21"/>
        </w:rPr>
        <w:t>。</w:t>
      </w:r>
      <w:r w:rsidRPr="00E67C05">
        <w:rPr>
          <w:rFonts w:ascii="游ゴシック" w:eastAsia="游ゴシック" w:hAnsi="游ゴシック" w:hint="eastAsia"/>
          <w:sz w:val="20"/>
          <w:szCs w:val="21"/>
        </w:rPr>
        <w:t>また、不測</w:t>
      </w:r>
      <w:r w:rsidR="004745E1" w:rsidRPr="00E67C05">
        <w:rPr>
          <w:rFonts w:ascii="游ゴシック" w:eastAsia="游ゴシック" w:hAnsi="游ゴシック" w:hint="eastAsia"/>
          <w:sz w:val="20"/>
          <w:szCs w:val="21"/>
        </w:rPr>
        <w:t>の事故等で生じた一切の責任は主催者にあり、貴法人には迷惑をかけ</w:t>
      </w:r>
      <w:r w:rsidRPr="00E67C05">
        <w:rPr>
          <w:rFonts w:ascii="游ゴシック" w:eastAsia="游ゴシック" w:hAnsi="游ゴシック" w:hint="eastAsia"/>
          <w:sz w:val="20"/>
          <w:szCs w:val="21"/>
        </w:rPr>
        <w:t>ないことを誓約</w:t>
      </w:r>
      <w:r w:rsidR="004745E1" w:rsidRPr="00E67C05">
        <w:rPr>
          <w:rFonts w:ascii="游ゴシック" w:eastAsia="游ゴシック" w:hAnsi="游ゴシック" w:hint="eastAsia"/>
          <w:sz w:val="20"/>
          <w:szCs w:val="21"/>
        </w:rPr>
        <w:t>します。</w:t>
      </w:r>
    </w:p>
    <w:p w14:paraId="56BCF313" w14:textId="77777777" w:rsidR="00410E3B" w:rsidRPr="00E67C05" w:rsidRDefault="00410E3B" w:rsidP="00381C1D">
      <w:pPr>
        <w:tabs>
          <w:tab w:val="left" w:pos="1980"/>
          <w:tab w:val="left" w:pos="3420"/>
        </w:tabs>
        <w:spacing w:line="280" w:lineRule="exact"/>
        <w:jc w:val="right"/>
        <w:rPr>
          <w:rFonts w:ascii="游ゴシック" w:eastAsia="游ゴシック" w:hAnsi="游ゴシック"/>
          <w:szCs w:val="21"/>
        </w:rPr>
      </w:pPr>
      <w:r w:rsidRPr="00E67C05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</w:t>
      </w:r>
      <w:r w:rsidRPr="00381C1D">
        <w:rPr>
          <w:rFonts w:ascii="游ゴシック" w:eastAsia="游ゴシック" w:hAnsi="游ゴシック" w:hint="eastAsia"/>
          <w:sz w:val="20"/>
          <w:szCs w:val="21"/>
        </w:rPr>
        <w:t xml:space="preserve">　申請日：　　　　　年　　　月　　　日</w:t>
      </w:r>
    </w:p>
    <w:p w14:paraId="29C61278" w14:textId="77777777" w:rsidR="00410E3B" w:rsidRPr="00E67C05" w:rsidRDefault="00410E3B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</w:rPr>
      </w:pPr>
    </w:p>
    <w:p w14:paraId="2EBF5505" w14:textId="098EE992" w:rsidR="00C57514" w:rsidRPr="00E67C05" w:rsidRDefault="00410E3B" w:rsidP="00C601A8">
      <w:pPr>
        <w:tabs>
          <w:tab w:val="left" w:pos="1980"/>
          <w:tab w:val="left" w:pos="3420"/>
        </w:tabs>
        <w:wordWrap w:val="0"/>
        <w:spacing w:line="400" w:lineRule="exact"/>
        <w:ind w:right="-1"/>
        <w:jc w:val="right"/>
        <w:rPr>
          <w:rFonts w:ascii="游ゴシック" w:eastAsia="游ゴシック" w:hAnsi="游ゴシック"/>
          <w:szCs w:val="21"/>
          <w:u w:val="single"/>
        </w:rPr>
      </w:pPr>
      <w:r w:rsidRPr="00E67C05">
        <w:rPr>
          <w:rFonts w:ascii="游ゴシック" w:eastAsia="游ゴシック" w:hAnsi="游ゴシック" w:hint="eastAsia"/>
          <w:szCs w:val="21"/>
          <w:u w:val="single"/>
        </w:rPr>
        <w:t>署　名：</w:t>
      </w:r>
      <w:r w:rsidR="00E67C0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  <w:r w:rsidR="00381C1D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C601A8">
        <w:rPr>
          <w:rFonts w:ascii="游ゴシック" w:eastAsia="游ゴシック" w:hAnsi="游ゴシック" w:hint="eastAsia"/>
          <w:szCs w:val="21"/>
          <w:u w:val="single"/>
        </w:rPr>
        <w:t xml:space="preserve">　　</w:t>
      </w:r>
      <w:r w:rsidR="00381C1D">
        <w:rPr>
          <w:rFonts w:ascii="游ゴシック" w:eastAsia="游ゴシック" w:hAnsi="游ゴシック" w:hint="eastAsia"/>
          <w:szCs w:val="21"/>
          <w:u w:val="single"/>
        </w:rPr>
        <w:t xml:space="preserve">　　　　　　　　</w:t>
      </w:r>
      <w:r w:rsidR="00E67C05">
        <w:rPr>
          <w:rFonts w:ascii="游ゴシック" w:eastAsia="游ゴシック" w:hAnsi="游ゴシック" w:hint="eastAsia"/>
          <w:szCs w:val="21"/>
          <w:u w:val="single"/>
        </w:rPr>
        <w:t xml:space="preserve">　</w:t>
      </w:r>
    </w:p>
    <w:p w14:paraId="7D2D68F8" w14:textId="77777777" w:rsidR="00410E3B" w:rsidRPr="00E67C05" w:rsidRDefault="00EE2F4C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  <w:u w:val="single"/>
        </w:rPr>
      </w:pPr>
      <w:r w:rsidRPr="00E67C05">
        <w:rPr>
          <w:rFonts w:ascii="游ゴシック" w:eastAsia="游ゴシック" w:hAnsi="游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132FFA" wp14:editId="6F243C3F">
                <wp:simplePos x="0" y="0"/>
                <wp:positionH relativeFrom="column">
                  <wp:posOffset>50800</wp:posOffset>
                </wp:positionH>
                <wp:positionV relativeFrom="paragraph">
                  <wp:posOffset>121920</wp:posOffset>
                </wp:positionV>
                <wp:extent cx="5934710" cy="47625"/>
                <wp:effectExtent l="8890" t="6985" r="9525" b="1206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71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0B09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4pt;margin-top:9.6pt;width:467.3pt;height: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">
                <v:stroke dashstyle="dashDot"/>
              </v:shape>
            </w:pict>
          </mc:Fallback>
        </mc:AlternateContent>
      </w:r>
    </w:p>
    <w:p w14:paraId="5220EF39" w14:textId="0E993B17" w:rsidR="00410E3B" w:rsidRPr="00E67C05" w:rsidRDefault="00410E3B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</w:rPr>
      </w:pPr>
      <w:r w:rsidRPr="00E67C05">
        <w:rPr>
          <w:rFonts w:ascii="游ゴシック" w:eastAsia="游ゴシック" w:hAnsi="游ゴシック" w:hint="eastAsia"/>
          <w:szCs w:val="21"/>
        </w:rPr>
        <w:t>【事務局使用欄】</w:t>
      </w:r>
      <w:r w:rsidR="00DF165B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</w:t>
      </w:r>
      <w:r w:rsidR="00DF165B" w:rsidRPr="00E67C05">
        <w:rPr>
          <w:rFonts w:ascii="游ゴシック" w:eastAsia="游ゴシック" w:hAnsi="游ゴシック" w:hint="eastAsia"/>
          <w:szCs w:val="21"/>
        </w:rPr>
        <w:t>通知日：　　　　年　　　月　　　日</w:t>
      </w:r>
    </w:p>
    <w:p w14:paraId="2988335A" w14:textId="77777777" w:rsidR="00E67C05" w:rsidRPr="00E67C05" w:rsidRDefault="00E67C05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  <w:u w:val="single"/>
        </w:rPr>
      </w:pPr>
    </w:p>
    <w:p w14:paraId="3E07B0C5" w14:textId="0A4C3B36" w:rsidR="00C57514" w:rsidRPr="00E67C05" w:rsidRDefault="00410E3B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  <w:u w:val="single"/>
        </w:rPr>
      </w:pPr>
      <w:r w:rsidRPr="00E67C05"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様</w:t>
      </w:r>
    </w:p>
    <w:p w14:paraId="4815528D" w14:textId="77777777" w:rsidR="004745E1" w:rsidRPr="00E67C05" w:rsidRDefault="004745E1" w:rsidP="00E67C05">
      <w:pPr>
        <w:tabs>
          <w:tab w:val="left" w:pos="1980"/>
          <w:tab w:val="left" w:pos="3420"/>
        </w:tabs>
        <w:spacing w:line="320" w:lineRule="exact"/>
        <w:rPr>
          <w:rFonts w:ascii="游ゴシック" w:eastAsia="游ゴシック" w:hAnsi="游ゴシック"/>
          <w:szCs w:val="21"/>
          <w:u w:val="single"/>
        </w:rPr>
      </w:pPr>
    </w:p>
    <w:p w14:paraId="3E929007" w14:textId="77777777" w:rsidR="00DF165B" w:rsidRDefault="00C57514" w:rsidP="00DF165B">
      <w:pPr>
        <w:tabs>
          <w:tab w:val="left" w:pos="1980"/>
          <w:tab w:val="left" w:pos="3420"/>
        </w:tabs>
        <w:spacing w:line="300" w:lineRule="exact"/>
        <w:jc w:val="center"/>
        <w:rPr>
          <w:rFonts w:ascii="游ゴシック" w:eastAsia="游ゴシック" w:hAnsi="游ゴシック"/>
          <w:szCs w:val="21"/>
        </w:rPr>
      </w:pPr>
      <w:r w:rsidRPr="00E67C05">
        <w:rPr>
          <w:rFonts w:ascii="游ゴシック" w:eastAsia="游ゴシック" w:hAnsi="游ゴシック" w:hint="eastAsia"/>
          <w:szCs w:val="21"/>
        </w:rPr>
        <w:t xml:space="preserve">□ </w:t>
      </w:r>
      <w:r w:rsidR="00410E3B" w:rsidRPr="00E67C05">
        <w:rPr>
          <w:rFonts w:ascii="游ゴシック" w:eastAsia="游ゴシック" w:hAnsi="游ゴシック" w:hint="eastAsia"/>
          <w:szCs w:val="21"/>
        </w:rPr>
        <w:t>後援</w:t>
      </w:r>
      <w:r w:rsidR="001C6901" w:rsidRPr="00E67C05">
        <w:rPr>
          <w:rFonts w:ascii="游ゴシック" w:eastAsia="游ゴシック" w:hAnsi="游ゴシック" w:hint="eastAsia"/>
          <w:szCs w:val="21"/>
        </w:rPr>
        <w:t>・広報</w:t>
      </w:r>
      <w:r w:rsidR="00410E3B" w:rsidRPr="00E67C05">
        <w:rPr>
          <w:rFonts w:ascii="游ゴシック" w:eastAsia="游ゴシック" w:hAnsi="游ゴシック" w:hint="eastAsia"/>
          <w:szCs w:val="21"/>
        </w:rPr>
        <w:t>を承認いたします。</w:t>
      </w:r>
      <w:r w:rsidR="00CF3769">
        <w:rPr>
          <w:rFonts w:ascii="游ゴシック" w:eastAsia="游ゴシック" w:hAnsi="游ゴシック" w:hint="eastAsia"/>
          <w:szCs w:val="21"/>
        </w:rPr>
        <w:t xml:space="preserve">　　　　</w:t>
      </w:r>
      <w:r w:rsidRPr="00E67C05">
        <w:rPr>
          <w:rFonts w:ascii="游ゴシック" w:eastAsia="游ゴシック" w:hAnsi="游ゴシック" w:hint="eastAsia"/>
          <w:szCs w:val="21"/>
        </w:rPr>
        <w:t xml:space="preserve">　□</w:t>
      </w:r>
      <w:r w:rsidR="00410E3B" w:rsidRPr="00E67C05">
        <w:rPr>
          <w:rFonts w:ascii="游ゴシック" w:eastAsia="游ゴシック" w:hAnsi="游ゴシック" w:hint="eastAsia"/>
          <w:szCs w:val="21"/>
        </w:rPr>
        <w:t>後援</w:t>
      </w:r>
      <w:r w:rsidR="001C6901" w:rsidRPr="00E67C05">
        <w:rPr>
          <w:rFonts w:ascii="游ゴシック" w:eastAsia="游ゴシック" w:hAnsi="游ゴシック" w:hint="eastAsia"/>
          <w:szCs w:val="21"/>
        </w:rPr>
        <w:t>・広報</w:t>
      </w:r>
      <w:r w:rsidR="00410E3B" w:rsidRPr="00E67C05">
        <w:rPr>
          <w:rFonts w:ascii="游ゴシック" w:eastAsia="游ゴシック" w:hAnsi="游ゴシック" w:hint="eastAsia"/>
          <w:szCs w:val="21"/>
        </w:rPr>
        <w:t>を承認いたしません。</w:t>
      </w:r>
      <w:r w:rsidR="00CF3769">
        <w:rPr>
          <w:rFonts w:ascii="游ゴシック" w:eastAsia="游ゴシック" w:hAnsi="游ゴシック" w:hint="eastAsia"/>
          <w:szCs w:val="21"/>
        </w:rPr>
        <w:t xml:space="preserve">　</w:t>
      </w:r>
      <w:r w:rsidR="00DF165B">
        <w:rPr>
          <w:rFonts w:ascii="游ゴシック" w:eastAsia="游ゴシック" w:hAnsi="游ゴシック" w:hint="eastAsia"/>
          <w:szCs w:val="21"/>
        </w:rPr>
        <w:t xml:space="preserve">　　　　　　　　　　　　　　　　　　　　　　　　　</w:t>
      </w:r>
      <w:r w:rsidR="00CF3769">
        <w:rPr>
          <w:rFonts w:ascii="游ゴシック" w:eastAsia="游ゴシック" w:hAnsi="游ゴシック" w:hint="eastAsia"/>
          <w:szCs w:val="21"/>
        </w:rPr>
        <w:t xml:space="preserve">　</w:t>
      </w:r>
    </w:p>
    <w:p w14:paraId="6059F948" w14:textId="77777777" w:rsidR="00DF165B" w:rsidRDefault="00DF165B" w:rsidP="00DF165B">
      <w:pPr>
        <w:tabs>
          <w:tab w:val="left" w:pos="1980"/>
          <w:tab w:val="left" w:pos="3420"/>
        </w:tabs>
        <w:spacing w:line="300" w:lineRule="exact"/>
        <w:rPr>
          <w:rFonts w:ascii="游ゴシック" w:eastAsia="游ゴシック" w:hAnsi="游ゴシック"/>
          <w:szCs w:val="21"/>
        </w:rPr>
      </w:pPr>
    </w:p>
    <w:p w14:paraId="41DE3139" w14:textId="42AF764B" w:rsidR="00410E3B" w:rsidRPr="00E67C05" w:rsidRDefault="00DF165B" w:rsidP="00DF165B">
      <w:pPr>
        <w:tabs>
          <w:tab w:val="left" w:pos="1980"/>
          <w:tab w:val="left" w:pos="3420"/>
        </w:tabs>
        <w:spacing w:line="300" w:lineRule="exact"/>
        <w:ind w:firstLineChars="2400" w:firstLine="4631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特定非営利活動法人</w:t>
      </w:r>
      <w:r w:rsidR="00C57514" w:rsidRPr="00E67C05">
        <w:rPr>
          <w:rFonts w:ascii="游ゴシック" w:eastAsia="游ゴシック" w:hAnsi="游ゴシック" w:hint="eastAsia"/>
          <w:szCs w:val="21"/>
        </w:rPr>
        <w:t>キャンサーネットジャパン</w:t>
      </w:r>
    </w:p>
    <w:sectPr w:rsidR="00410E3B" w:rsidRPr="00E67C05" w:rsidSect="001B79E3">
      <w:pgSz w:w="11906" w:h="16838" w:code="9"/>
      <w:pgMar w:top="568" w:right="1134" w:bottom="851" w:left="1134" w:header="680" w:footer="680" w:gutter="0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8F11" w14:textId="77777777" w:rsidR="00FF6563" w:rsidRDefault="00FF6563" w:rsidP="0039133A">
      <w:r>
        <w:separator/>
      </w:r>
    </w:p>
  </w:endnote>
  <w:endnote w:type="continuationSeparator" w:id="0">
    <w:p w14:paraId="4F7B22D8" w14:textId="77777777" w:rsidR="00FF6563" w:rsidRDefault="00FF6563" w:rsidP="0039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F56A7" w14:textId="77777777" w:rsidR="00FF6563" w:rsidRDefault="00FF6563" w:rsidP="0039133A">
      <w:r>
        <w:separator/>
      </w:r>
    </w:p>
  </w:footnote>
  <w:footnote w:type="continuationSeparator" w:id="0">
    <w:p w14:paraId="25D35622" w14:textId="77777777" w:rsidR="00FF6563" w:rsidRDefault="00FF6563" w:rsidP="0039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469"/>
    <w:multiLevelType w:val="hybridMultilevel"/>
    <w:tmpl w:val="89B0AEC8"/>
    <w:lvl w:ilvl="0" w:tplc="1E32B49E">
      <w:start w:val="5"/>
      <w:numFmt w:val="bullet"/>
      <w:lvlText w:val="◇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9B5531"/>
    <w:multiLevelType w:val="hybridMultilevel"/>
    <w:tmpl w:val="60947BDA"/>
    <w:lvl w:ilvl="0" w:tplc="97063BB8">
      <w:start w:val="5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2E"/>
    <w:rsid w:val="00021EC2"/>
    <w:rsid w:val="00035946"/>
    <w:rsid w:val="00042919"/>
    <w:rsid w:val="00087AD9"/>
    <w:rsid w:val="000B212D"/>
    <w:rsid w:val="00106F3F"/>
    <w:rsid w:val="00154712"/>
    <w:rsid w:val="00173DA2"/>
    <w:rsid w:val="00174AF8"/>
    <w:rsid w:val="001B5D0A"/>
    <w:rsid w:val="001B79E3"/>
    <w:rsid w:val="001C6901"/>
    <w:rsid w:val="002011D6"/>
    <w:rsid w:val="00257EE0"/>
    <w:rsid w:val="00296D2B"/>
    <w:rsid w:val="002C2B60"/>
    <w:rsid w:val="00300D0E"/>
    <w:rsid w:val="00313EA1"/>
    <w:rsid w:val="00357D45"/>
    <w:rsid w:val="00365CFB"/>
    <w:rsid w:val="00366F5C"/>
    <w:rsid w:val="00375D6F"/>
    <w:rsid w:val="00381C1D"/>
    <w:rsid w:val="0039133A"/>
    <w:rsid w:val="003E08A7"/>
    <w:rsid w:val="0040616C"/>
    <w:rsid w:val="00410DCA"/>
    <w:rsid w:val="00410E3B"/>
    <w:rsid w:val="00412CA1"/>
    <w:rsid w:val="004325CB"/>
    <w:rsid w:val="00454A93"/>
    <w:rsid w:val="004628C0"/>
    <w:rsid w:val="004745E1"/>
    <w:rsid w:val="00475ED6"/>
    <w:rsid w:val="004A1F0A"/>
    <w:rsid w:val="0051622E"/>
    <w:rsid w:val="005169AE"/>
    <w:rsid w:val="00521968"/>
    <w:rsid w:val="00533993"/>
    <w:rsid w:val="00543FB3"/>
    <w:rsid w:val="0054728B"/>
    <w:rsid w:val="005562EA"/>
    <w:rsid w:val="00562681"/>
    <w:rsid w:val="006771AB"/>
    <w:rsid w:val="006C3C8D"/>
    <w:rsid w:val="006F5E91"/>
    <w:rsid w:val="00776AD5"/>
    <w:rsid w:val="007E1D4F"/>
    <w:rsid w:val="007E5E2F"/>
    <w:rsid w:val="00822559"/>
    <w:rsid w:val="00861BEF"/>
    <w:rsid w:val="008C17E6"/>
    <w:rsid w:val="00973224"/>
    <w:rsid w:val="00AA154F"/>
    <w:rsid w:val="00AE3516"/>
    <w:rsid w:val="00B2411C"/>
    <w:rsid w:val="00B82CA7"/>
    <w:rsid w:val="00BE4CF7"/>
    <w:rsid w:val="00BF3CAC"/>
    <w:rsid w:val="00C16B89"/>
    <w:rsid w:val="00C45F4A"/>
    <w:rsid w:val="00C57514"/>
    <w:rsid w:val="00C601A8"/>
    <w:rsid w:val="00C752EF"/>
    <w:rsid w:val="00C968A4"/>
    <w:rsid w:val="00CB73B8"/>
    <w:rsid w:val="00CF3769"/>
    <w:rsid w:val="00CF3DBF"/>
    <w:rsid w:val="00D00E0F"/>
    <w:rsid w:val="00D054B8"/>
    <w:rsid w:val="00D178A5"/>
    <w:rsid w:val="00D22DF1"/>
    <w:rsid w:val="00D32437"/>
    <w:rsid w:val="00DA4402"/>
    <w:rsid w:val="00DF165B"/>
    <w:rsid w:val="00DF7FF3"/>
    <w:rsid w:val="00E156AE"/>
    <w:rsid w:val="00E373E7"/>
    <w:rsid w:val="00E419F6"/>
    <w:rsid w:val="00E475A7"/>
    <w:rsid w:val="00E67C05"/>
    <w:rsid w:val="00EB0A1B"/>
    <w:rsid w:val="00EC55E7"/>
    <w:rsid w:val="00EC5C7A"/>
    <w:rsid w:val="00EE2F4C"/>
    <w:rsid w:val="00F07FA1"/>
    <w:rsid w:val="00F37141"/>
    <w:rsid w:val="00F5271A"/>
    <w:rsid w:val="00F56AD2"/>
    <w:rsid w:val="00F61EAA"/>
    <w:rsid w:val="00F748C1"/>
    <w:rsid w:val="00F758E4"/>
    <w:rsid w:val="00F7657E"/>
    <w:rsid w:val="00FA3718"/>
    <w:rsid w:val="00FF5BC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1F0D2"/>
  <w15:docId w15:val="{C5660835-C1FA-4DAA-BB47-51691036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9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13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13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91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13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7E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EE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366F5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3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EEDE4-6392-4B88-BBF1-B2BCB1A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takada</dc:creator>
  <cp:lastModifiedBy>maho</cp:lastModifiedBy>
  <cp:revision>8</cp:revision>
  <cp:lastPrinted>2010-02-22T10:37:00Z</cp:lastPrinted>
  <dcterms:created xsi:type="dcterms:W3CDTF">2022-04-01T02:11:00Z</dcterms:created>
  <dcterms:modified xsi:type="dcterms:W3CDTF">2023-02-06T05:40:00Z</dcterms:modified>
</cp:coreProperties>
</file>